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1986" w14:textId="77777777" w:rsidR="008D38CE" w:rsidRPr="008D38CE" w:rsidRDefault="008D38CE" w:rsidP="008D38CE">
      <w:pPr>
        <w:pStyle w:val="Title"/>
        <w:rPr>
          <w:sz w:val="32"/>
          <w:szCs w:val="32"/>
        </w:rPr>
      </w:pPr>
      <w:bookmarkStart w:id="0" w:name="_GoBack"/>
      <w:bookmarkEnd w:id="0"/>
      <w:r w:rsidRPr="008D38CE">
        <w:rPr>
          <w:sz w:val="32"/>
          <w:szCs w:val="32"/>
        </w:rPr>
        <w:t>Version 1.1 – 3/18/2015</w:t>
      </w:r>
    </w:p>
    <w:p w14:paraId="5424DE5A" w14:textId="77777777" w:rsidR="005204BB" w:rsidRPr="005204BB" w:rsidRDefault="005204BB" w:rsidP="005204BB">
      <w:pPr>
        <w:ind w:firstLine="360"/>
        <w:rPr>
          <w:b/>
        </w:rPr>
      </w:pPr>
      <w:r>
        <w:rPr>
          <w:b/>
        </w:rPr>
        <w:t>Consent</w:t>
      </w:r>
      <w:r w:rsidRPr="005204BB">
        <w:rPr>
          <w:b/>
        </w:rPr>
        <w:t>:</w:t>
      </w:r>
    </w:p>
    <w:p w14:paraId="25731723" w14:textId="77777777" w:rsidR="005204BB" w:rsidRDefault="005204BB" w:rsidP="005204BB">
      <w:pPr>
        <w:pStyle w:val="ListParagraph"/>
        <w:numPr>
          <w:ilvl w:val="0"/>
          <w:numId w:val="1"/>
        </w:numPr>
      </w:pPr>
      <w:r w:rsidRPr="005204BB">
        <w:t>Included updated Client Consent Version 1.1</w:t>
      </w:r>
      <w:r>
        <w:t>, which added one bullet point at the top of pg. 2:</w:t>
      </w:r>
    </w:p>
    <w:p w14:paraId="4B4B5788" w14:textId="77777777" w:rsidR="005204BB" w:rsidRPr="005204BB" w:rsidRDefault="005204BB" w:rsidP="005204BB">
      <w:pPr>
        <w:pStyle w:val="ListParagraph"/>
        <w:numPr>
          <w:ilvl w:val="1"/>
          <w:numId w:val="1"/>
        </w:numPr>
      </w:pPr>
      <w:r>
        <w:t>“</w:t>
      </w:r>
      <w:r w:rsidRPr="005204BB">
        <w:t>Your consent permits any participating organization to update your information in HMIS without asking yo</w:t>
      </w:r>
      <w:r>
        <w:t>u to sign another consent form.”</w:t>
      </w:r>
    </w:p>
    <w:p w14:paraId="2469D0A1" w14:textId="77777777" w:rsidR="005204BB" w:rsidRPr="005204BB" w:rsidRDefault="005204BB" w:rsidP="005204BB">
      <w:pPr>
        <w:ind w:left="360"/>
        <w:contextualSpacing/>
        <w:rPr>
          <w:b/>
        </w:rPr>
      </w:pPr>
    </w:p>
    <w:p w14:paraId="0A756A43" w14:textId="77777777" w:rsidR="008D38CE" w:rsidRPr="008D38CE" w:rsidRDefault="008D38CE" w:rsidP="008D38CE">
      <w:pPr>
        <w:ind w:firstLine="360"/>
        <w:rPr>
          <w:b/>
        </w:rPr>
      </w:pPr>
      <w:r w:rsidRPr="008D38CE">
        <w:rPr>
          <w:b/>
        </w:rPr>
        <w:t>Survey Part 1:</w:t>
      </w:r>
    </w:p>
    <w:p w14:paraId="557A418A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1:  Made Date of Birth and SSN spaces larger to allow for more room to write in.</w:t>
      </w:r>
    </w:p>
    <w:p w14:paraId="4E31239F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1:  Updated Date of Birth and SSN response options to match the HMIS data standards.</w:t>
      </w:r>
    </w:p>
    <w:p w14:paraId="4E307875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Pgs. 1-2:  Revised the layout of the Contact Information boxes.</w:t>
      </w:r>
    </w:p>
    <w:p w14:paraId="3489F759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2:  Shaded the box for “What times of day could we find you there?” in the Location Information section to make it clear that it is a question.</w:t>
      </w:r>
    </w:p>
    <w:p w14:paraId="2BE2D8D1" w14:textId="77777777" w:rsidR="008D38CE" w:rsidRDefault="008D38CE" w:rsidP="005204BB">
      <w:pPr>
        <w:pStyle w:val="ListParagraph"/>
        <w:numPr>
          <w:ilvl w:val="0"/>
          <w:numId w:val="5"/>
        </w:numPr>
        <w:rPr>
          <w:color w:val="1F497D"/>
        </w:rPr>
      </w:pPr>
      <w:r>
        <w:t>Pg. 4:  Changed “TANF Forms (CalWORKs)” to “CalWORKs Form” in Income Documentation.</w:t>
      </w:r>
    </w:p>
    <w:p w14:paraId="38A48858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4:  Added “Medically Needy” as a Non-Cash Benefit option.</w:t>
      </w:r>
    </w:p>
    <w:p w14:paraId="1B0F5736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4:  Added “None” option for Health Insurance Provider.</w:t>
      </w:r>
    </w:p>
    <w:p w14:paraId="369171C8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7:  Removed the following questions:</w:t>
      </w:r>
    </w:p>
    <w:p w14:paraId="04C6E438" w14:textId="77777777" w:rsidR="008D38CE" w:rsidRDefault="008D38CE" w:rsidP="005204BB">
      <w:pPr>
        <w:pStyle w:val="ListParagraph"/>
        <w:numPr>
          <w:ilvl w:val="1"/>
          <w:numId w:val="5"/>
        </w:numPr>
      </w:pPr>
      <w:r>
        <w:t>“What circumstances contributed to your current housing situation?”</w:t>
      </w:r>
    </w:p>
    <w:p w14:paraId="5D2DF4A9" w14:textId="77777777" w:rsidR="008D38CE" w:rsidRDefault="008D38CE" w:rsidP="005204BB">
      <w:pPr>
        <w:pStyle w:val="ListParagraph"/>
        <w:numPr>
          <w:ilvl w:val="1"/>
          <w:numId w:val="5"/>
        </w:numPr>
      </w:pPr>
      <w:r>
        <w:t>“From where is the youth being emancipated?”</w:t>
      </w:r>
    </w:p>
    <w:p w14:paraId="470FD9B3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Pgs. 9-12:  Removed “Client Doesn’t Know”, “Client Refused”, and “Data Not Collected” as options for the documentation of disability on HUD disability questions (these responses weren’t in the 2014 Data Standards).</w:t>
      </w:r>
    </w:p>
    <w:p w14:paraId="461F8DDB" w14:textId="77777777" w:rsidR="00E614B1" w:rsidRDefault="00E614B1" w:rsidP="005204BB">
      <w:pPr>
        <w:pStyle w:val="ListParagraph"/>
        <w:numPr>
          <w:ilvl w:val="0"/>
          <w:numId w:val="5"/>
        </w:numPr>
      </w:pPr>
      <w:r>
        <w:t>Pgs. 9-12:  Updated disability follow up questions regarding duration to remove the verbiage “Is this temporary”.</w:t>
      </w:r>
    </w:p>
    <w:p w14:paraId="4391DEA1" w14:textId="77777777" w:rsidR="00E614B1" w:rsidRDefault="00E614B1" w:rsidP="005204BB">
      <w:pPr>
        <w:pStyle w:val="ListParagraph"/>
        <w:numPr>
          <w:ilvl w:val="0"/>
          <w:numId w:val="5"/>
        </w:numPr>
      </w:pPr>
      <w:r>
        <w:t>Pg. 12:  Updated mental health follow up questions to be consistent with other disability follow up questions.</w:t>
      </w:r>
    </w:p>
    <w:p w14:paraId="4E1698AF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14:  Added new question required for SSVF:  “What is the AMI percentage for the Household's Income?”</w:t>
      </w:r>
    </w:p>
    <w:p w14:paraId="53EC5561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15:  Added question 85 to ask for which clinics the client has gone to regardless of if they identified as being enrolled in a DMH program.  This was added in case the client didn’t know if the clinic they were in was a DMH clinic.</w:t>
      </w:r>
    </w:p>
    <w:p w14:paraId="2C9441FB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Pg. 18:  Moved Boyle Heights and East LA cities from SPA 4 region Downtown to SPA 4 region North East LA.</w:t>
      </w:r>
    </w:p>
    <w:p w14:paraId="4EB4088F" w14:textId="77777777" w:rsidR="008D38CE" w:rsidRDefault="008D38CE" w:rsidP="005204BB">
      <w:pPr>
        <w:pStyle w:val="ListParagraph"/>
        <w:numPr>
          <w:ilvl w:val="0"/>
          <w:numId w:val="5"/>
        </w:numPr>
      </w:pPr>
      <w:r>
        <w:t>Re-numbered questions to account for the additional and removed questions.</w:t>
      </w:r>
    </w:p>
    <w:p w14:paraId="6BB92FA3" w14:textId="77777777" w:rsidR="008D38CE" w:rsidRDefault="008D38CE" w:rsidP="008D38CE">
      <w:pPr>
        <w:ind w:left="360"/>
        <w:contextualSpacing/>
        <w:rPr>
          <w:b/>
        </w:rPr>
      </w:pPr>
    </w:p>
    <w:p w14:paraId="3A656A50" w14:textId="77777777" w:rsidR="008D38CE" w:rsidRPr="008D38CE" w:rsidRDefault="008D38CE" w:rsidP="008D38CE">
      <w:pPr>
        <w:ind w:firstLine="360"/>
        <w:rPr>
          <w:b/>
        </w:rPr>
      </w:pPr>
      <w:r w:rsidRPr="008D38CE">
        <w:rPr>
          <w:b/>
        </w:rPr>
        <w:t>Survey Part 2:</w:t>
      </w:r>
    </w:p>
    <w:p w14:paraId="5FAC60B1" w14:textId="77777777" w:rsidR="008D38CE" w:rsidRDefault="008D38CE" w:rsidP="008D38CE">
      <w:pPr>
        <w:pStyle w:val="ListParagraph"/>
        <w:numPr>
          <w:ilvl w:val="0"/>
          <w:numId w:val="3"/>
        </w:numPr>
      </w:pPr>
      <w:r>
        <w:t>Pg. 2:  Updated question 3 with lines to write different cities on.  This allows for easier data entry.</w:t>
      </w:r>
      <w:r w:rsidR="005E1814">
        <w:t xml:space="preserve">  HMIS input will need to have the cities separated by commas.</w:t>
      </w:r>
    </w:p>
    <w:p w14:paraId="73065A23" w14:textId="77777777" w:rsidR="008D38CE" w:rsidRDefault="008D38CE" w:rsidP="008D38CE">
      <w:pPr>
        <w:pStyle w:val="ListParagraph"/>
        <w:numPr>
          <w:ilvl w:val="0"/>
          <w:numId w:val="3"/>
        </w:numPr>
      </w:pPr>
      <w:r>
        <w:t>Pg. 2:  Revised question 4a to only ask for SPA instead of each region and city.</w:t>
      </w:r>
    </w:p>
    <w:p w14:paraId="55BCE9DF" w14:textId="77777777" w:rsidR="008D38CE" w:rsidRDefault="008D38CE" w:rsidP="008D38CE">
      <w:pPr>
        <w:pStyle w:val="ListParagraph"/>
        <w:numPr>
          <w:ilvl w:val="0"/>
          <w:numId w:val="3"/>
        </w:numPr>
      </w:pPr>
      <w:r>
        <w:t>Pg. 2:  Added new question 5:  “What community, if any, will you not accept offers for housing in?”</w:t>
      </w:r>
    </w:p>
    <w:p w14:paraId="4B650546" w14:textId="77777777" w:rsidR="008D38CE" w:rsidRDefault="008D38CE" w:rsidP="008D38CE">
      <w:pPr>
        <w:pStyle w:val="ListParagraph"/>
        <w:numPr>
          <w:ilvl w:val="0"/>
          <w:numId w:val="3"/>
        </w:numPr>
      </w:pPr>
      <w:r>
        <w:t>Pg. 2:  Revised question 6 verbiage to “If you were able to locate housing, do you have money saved up for move-in or housing?</w:t>
      </w:r>
      <w:proofErr w:type="gramStart"/>
      <w:r>
        <w:t>”.</w:t>
      </w:r>
      <w:proofErr w:type="gramEnd"/>
      <w:r>
        <w:t>  Now a Yes/No question instead of asking for a specific dollar amount.</w:t>
      </w:r>
    </w:p>
    <w:p w14:paraId="7D883288" w14:textId="77777777" w:rsidR="008D38CE" w:rsidRDefault="008D38CE" w:rsidP="008D38CE">
      <w:pPr>
        <w:pStyle w:val="ListParagraph"/>
        <w:numPr>
          <w:ilvl w:val="0"/>
          <w:numId w:val="3"/>
        </w:numPr>
      </w:pPr>
      <w:r>
        <w:t>Re-numbered questions to account for the additional and removed questions.</w:t>
      </w:r>
    </w:p>
    <w:sectPr w:rsidR="008D38CE" w:rsidSect="005204BB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7129" w14:textId="77777777" w:rsidR="008D38CE" w:rsidRDefault="008D38CE" w:rsidP="008D38CE">
      <w:pPr>
        <w:spacing w:after="0" w:line="240" w:lineRule="auto"/>
      </w:pPr>
      <w:r>
        <w:separator/>
      </w:r>
    </w:p>
  </w:endnote>
  <w:endnote w:type="continuationSeparator" w:id="0">
    <w:p w14:paraId="547381CF" w14:textId="77777777" w:rsidR="008D38CE" w:rsidRDefault="008D38CE" w:rsidP="008D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7F05" w14:textId="77777777" w:rsidR="008D38CE" w:rsidRDefault="008D38CE" w:rsidP="008D38CE">
      <w:pPr>
        <w:spacing w:after="0" w:line="240" w:lineRule="auto"/>
      </w:pPr>
      <w:r>
        <w:separator/>
      </w:r>
    </w:p>
  </w:footnote>
  <w:footnote w:type="continuationSeparator" w:id="0">
    <w:p w14:paraId="5A04B8AC" w14:textId="77777777" w:rsidR="008D38CE" w:rsidRDefault="008D38CE" w:rsidP="008D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FCD02" w14:textId="77777777" w:rsidR="008D38CE" w:rsidRPr="008D38CE" w:rsidRDefault="008D38CE">
    <w:pPr>
      <w:pStyle w:val="Header"/>
      <w:rPr>
        <w:sz w:val="40"/>
        <w:szCs w:val="40"/>
      </w:rPr>
    </w:pPr>
    <w:r w:rsidRPr="008D38CE">
      <w:rPr>
        <w:sz w:val="40"/>
        <w:szCs w:val="40"/>
      </w:rPr>
      <w:t>CES Packet Revision Changelog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61"/>
    <w:multiLevelType w:val="hybridMultilevel"/>
    <w:tmpl w:val="FAE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0C8F"/>
    <w:multiLevelType w:val="hybridMultilevel"/>
    <w:tmpl w:val="0882B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620AB"/>
    <w:multiLevelType w:val="hybridMultilevel"/>
    <w:tmpl w:val="FAE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03B0F"/>
    <w:multiLevelType w:val="hybridMultilevel"/>
    <w:tmpl w:val="FAE0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3"/>
    <w:rsid w:val="000011B3"/>
    <w:rsid w:val="00002B78"/>
    <w:rsid w:val="0000497C"/>
    <w:rsid w:val="00005A0B"/>
    <w:rsid w:val="00005AA3"/>
    <w:rsid w:val="00007B56"/>
    <w:rsid w:val="00007FC4"/>
    <w:rsid w:val="00011045"/>
    <w:rsid w:val="00013C5E"/>
    <w:rsid w:val="0002179A"/>
    <w:rsid w:val="00023F3B"/>
    <w:rsid w:val="000250DE"/>
    <w:rsid w:val="000256A3"/>
    <w:rsid w:val="00026DAF"/>
    <w:rsid w:val="0002777A"/>
    <w:rsid w:val="00027DF6"/>
    <w:rsid w:val="00030071"/>
    <w:rsid w:val="0003068D"/>
    <w:rsid w:val="0003349F"/>
    <w:rsid w:val="0003460A"/>
    <w:rsid w:val="000403A7"/>
    <w:rsid w:val="00041C56"/>
    <w:rsid w:val="00043832"/>
    <w:rsid w:val="00047615"/>
    <w:rsid w:val="0005026B"/>
    <w:rsid w:val="00050DED"/>
    <w:rsid w:val="00050F38"/>
    <w:rsid w:val="00051746"/>
    <w:rsid w:val="000517DD"/>
    <w:rsid w:val="000521D2"/>
    <w:rsid w:val="00053D0E"/>
    <w:rsid w:val="00054373"/>
    <w:rsid w:val="0006279B"/>
    <w:rsid w:val="00062FDF"/>
    <w:rsid w:val="00063FA8"/>
    <w:rsid w:val="000653C2"/>
    <w:rsid w:val="00066347"/>
    <w:rsid w:val="0006656C"/>
    <w:rsid w:val="00067BE3"/>
    <w:rsid w:val="0007124A"/>
    <w:rsid w:val="0007154F"/>
    <w:rsid w:val="00073A69"/>
    <w:rsid w:val="00074858"/>
    <w:rsid w:val="00075848"/>
    <w:rsid w:val="00076C0C"/>
    <w:rsid w:val="000812A3"/>
    <w:rsid w:val="00082004"/>
    <w:rsid w:val="00082253"/>
    <w:rsid w:val="000827A1"/>
    <w:rsid w:val="00082BC1"/>
    <w:rsid w:val="00083DDA"/>
    <w:rsid w:val="000844F2"/>
    <w:rsid w:val="000845CF"/>
    <w:rsid w:val="00091215"/>
    <w:rsid w:val="00093748"/>
    <w:rsid w:val="00093F9D"/>
    <w:rsid w:val="0009464A"/>
    <w:rsid w:val="000A12FC"/>
    <w:rsid w:val="000A2739"/>
    <w:rsid w:val="000A27E7"/>
    <w:rsid w:val="000A34C0"/>
    <w:rsid w:val="000A3FA6"/>
    <w:rsid w:val="000A54B1"/>
    <w:rsid w:val="000A57E9"/>
    <w:rsid w:val="000A5836"/>
    <w:rsid w:val="000A6FC1"/>
    <w:rsid w:val="000B494B"/>
    <w:rsid w:val="000B7B69"/>
    <w:rsid w:val="000B7B6E"/>
    <w:rsid w:val="000C027A"/>
    <w:rsid w:val="000C0E1E"/>
    <w:rsid w:val="000C11F2"/>
    <w:rsid w:val="000C3468"/>
    <w:rsid w:val="000C768D"/>
    <w:rsid w:val="000D066A"/>
    <w:rsid w:val="000D19B1"/>
    <w:rsid w:val="000D64A3"/>
    <w:rsid w:val="000D65C8"/>
    <w:rsid w:val="000E08F1"/>
    <w:rsid w:val="000E1180"/>
    <w:rsid w:val="000E22DA"/>
    <w:rsid w:val="000E5751"/>
    <w:rsid w:val="000E6570"/>
    <w:rsid w:val="000E66ED"/>
    <w:rsid w:val="000E67B3"/>
    <w:rsid w:val="000E69DE"/>
    <w:rsid w:val="000E7133"/>
    <w:rsid w:val="000F253F"/>
    <w:rsid w:val="000F26F3"/>
    <w:rsid w:val="000F5869"/>
    <w:rsid w:val="000F70DB"/>
    <w:rsid w:val="000F7567"/>
    <w:rsid w:val="00100880"/>
    <w:rsid w:val="00100CA4"/>
    <w:rsid w:val="00102B8B"/>
    <w:rsid w:val="001031B3"/>
    <w:rsid w:val="00103214"/>
    <w:rsid w:val="00103703"/>
    <w:rsid w:val="001054AA"/>
    <w:rsid w:val="00106C92"/>
    <w:rsid w:val="00110D0D"/>
    <w:rsid w:val="001128CF"/>
    <w:rsid w:val="00112E7F"/>
    <w:rsid w:val="001157DA"/>
    <w:rsid w:val="001173E3"/>
    <w:rsid w:val="00117AAC"/>
    <w:rsid w:val="00121BD7"/>
    <w:rsid w:val="001227BA"/>
    <w:rsid w:val="00122D2B"/>
    <w:rsid w:val="00123FA8"/>
    <w:rsid w:val="001242C0"/>
    <w:rsid w:val="00124484"/>
    <w:rsid w:val="001275E0"/>
    <w:rsid w:val="00127AC4"/>
    <w:rsid w:val="00127AE5"/>
    <w:rsid w:val="001340CC"/>
    <w:rsid w:val="00135CCB"/>
    <w:rsid w:val="00142C27"/>
    <w:rsid w:val="00143ECB"/>
    <w:rsid w:val="001443B2"/>
    <w:rsid w:val="00146682"/>
    <w:rsid w:val="001468CD"/>
    <w:rsid w:val="00151E7A"/>
    <w:rsid w:val="001521B0"/>
    <w:rsid w:val="001526C0"/>
    <w:rsid w:val="00153959"/>
    <w:rsid w:val="00154EC9"/>
    <w:rsid w:val="00156123"/>
    <w:rsid w:val="001567C1"/>
    <w:rsid w:val="00160060"/>
    <w:rsid w:val="001618AC"/>
    <w:rsid w:val="001626A1"/>
    <w:rsid w:val="00165D97"/>
    <w:rsid w:val="001724A5"/>
    <w:rsid w:val="00172A09"/>
    <w:rsid w:val="00173989"/>
    <w:rsid w:val="00173BAE"/>
    <w:rsid w:val="00174FBD"/>
    <w:rsid w:val="001758F5"/>
    <w:rsid w:val="001763DA"/>
    <w:rsid w:val="00176424"/>
    <w:rsid w:val="001771DF"/>
    <w:rsid w:val="0018018D"/>
    <w:rsid w:val="00180688"/>
    <w:rsid w:val="00180A8D"/>
    <w:rsid w:val="00181BED"/>
    <w:rsid w:val="001846F4"/>
    <w:rsid w:val="00190666"/>
    <w:rsid w:val="0019071C"/>
    <w:rsid w:val="0019398B"/>
    <w:rsid w:val="00193D79"/>
    <w:rsid w:val="00195B1A"/>
    <w:rsid w:val="00197664"/>
    <w:rsid w:val="001A0864"/>
    <w:rsid w:val="001A56FB"/>
    <w:rsid w:val="001B1580"/>
    <w:rsid w:val="001B26DB"/>
    <w:rsid w:val="001C1E32"/>
    <w:rsid w:val="001C271B"/>
    <w:rsid w:val="001C39EC"/>
    <w:rsid w:val="001C3DBE"/>
    <w:rsid w:val="001C705B"/>
    <w:rsid w:val="001C7981"/>
    <w:rsid w:val="001C7FD7"/>
    <w:rsid w:val="001D0F2A"/>
    <w:rsid w:val="001D1A43"/>
    <w:rsid w:val="001D1A77"/>
    <w:rsid w:val="001D26A5"/>
    <w:rsid w:val="001D2B4A"/>
    <w:rsid w:val="001D54F8"/>
    <w:rsid w:val="001D674E"/>
    <w:rsid w:val="001D74A7"/>
    <w:rsid w:val="001E1E13"/>
    <w:rsid w:val="001E26FA"/>
    <w:rsid w:val="001E2CE3"/>
    <w:rsid w:val="001E72E2"/>
    <w:rsid w:val="001E748B"/>
    <w:rsid w:val="001F029E"/>
    <w:rsid w:val="001F1426"/>
    <w:rsid w:val="001F3C0A"/>
    <w:rsid w:val="001F41AC"/>
    <w:rsid w:val="001F74B9"/>
    <w:rsid w:val="001F7636"/>
    <w:rsid w:val="002016F6"/>
    <w:rsid w:val="002024C3"/>
    <w:rsid w:val="00203AFD"/>
    <w:rsid w:val="002053AE"/>
    <w:rsid w:val="002078C6"/>
    <w:rsid w:val="00212FA2"/>
    <w:rsid w:val="002171ED"/>
    <w:rsid w:val="00223093"/>
    <w:rsid w:val="0022360F"/>
    <w:rsid w:val="00223612"/>
    <w:rsid w:val="00224E3A"/>
    <w:rsid w:val="002269E1"/>
    <w:rsid w:val="0023176C"/>
    <w:rsid w:val="002331D5"/>
    <w:rsid w:val="0023462E"/>
    <w:rsid w:val="0023470F"/>
    <w:rsid w:val="0023559D"/>
    <w:rsid w:val="002374FE"/>
    <w:rsid w:val="00237518"/>
    <w:rsid w:val="00241884"/>
    <w:rsid w:val="0024198D"/>
    <w:rsid w:val="0024233D"/>
    <w:rsid w:val="00255560"/>
    <w:rsid w:val="0025737D"/>
    <w:rsid w:val="002604B9"/>
    <w:rsid w:val="002609DD"/>
    <w:rsid w:val="00260B23"/>
    <w:rsid w:val="002611C5"/>
    <w:rsid w:val="002633DF"/>
    <w:rsid w:val="002666D5"/>
    <w:rsid w:val="0027372F"/>
    <w:rsid w:val="0027480B"/>
    <w:rsid w:val="00281BB6"/>
    <w:rsid w:val="00282FB6"/>
    <w:rsid w:val="002831A7"/>
    <w:rsid w:val="002848FC"/>
    <w:rsid w:val="00284A52"/>
    <w:rsid w:val="002877A7"/>
    <w:rsid w:val="0029031F"/>
    <w:rsid w:val="0029157B"/>
    <w:rsid w:val="00292931"/>
    <w:rsid w:val="0029421F"/>
    <w:rsid w:val="00294D34"/>
    <w:rsid w:val="002958AE"/>
    <w:rsid w:val="00295E88"/>
    <w:rsid w:val="00296C98"/>
    <w:rsid w:val="002A0D3D"/>
    <w:rsid w:val="002A0EDB"/>
    <w:rsid w:val="002A3E67"/>
    <w:rsid w:val="002A404D"/>
    <w:rsid w:val="002A6021"/>
    <w:rsid w:val="002A613B"/>
    <w:rsid w:val="002A76B4"/>
    <w:rsid w:val="002B0C30"/>
    <w:rsid w:val="002B0F7C"/>
    <w:rsid w:val="002B3B69"/>
    <w:rsid w:val="002B43FF"/>
    <w:rsid w:val="002C3F66"/>
    <w:rsid w:val="002C41B0"/>
    <w:rsid w:val="002C444E"/>
    <w:rsid w:val="002C4597"/>
    <w:rsid w:val="002C6D9D"/>
    <w:rsid w:val="002C7F89"/>
    <w:rsid w:val="002D10B3"/>
    <w:rsid w:val="002D12D2"/>
    <w:rsid w:val="002D53BB"/>
    <w:rsid w:val="002D6B36"/>
    <w:rsid w:val="002E0406"/>
    <w:rsid w:val="002E1702"/>
    <w:rsid w:val="002E3407"/>
    <w:rsid w:val="002E5A12"/>
    <w:rsid w:val="002F0DB3"/>
    <w:rsid w:val="002F454E"/>
    <w:rsid w:val="002F5AAC"/>
    <w:rsid w:val="002F61DA"/>
    <w:rsid w:val="002F7DF3"/>
    <w:rsid w:val="00301A02"/>
    <w:rsid w:val="00301A8A"/>
    <w:rsid w:val="0030224C"/>
    <w:rsid w:val="00304B4E"/>
    <w:rsid w:val="00307487"/>
    <w:rsid w:val="00307952"/>
    <w:rsid w:val="00311839"/>
    <w:rsid w:val="00311A13"/>
    <w:rsid w:val="003126EF"/>
    <w:rsid w:val="00312D97"/>
    <w:rsid w:val="00312E34"/>
    <w:rsid w:val="00313F08"/>
    <w:rsid w:val="00316724"/>
    <w:rsid w:val="00316E7E"/>
    <w:rsid w:val="00317866"/>
    <w:rsid w:val="00320286"/>
    <w:rsid w:val="00323E32"/>
    <w:rsid w:val="00325533"/>
    <w:rsid w:val="00325C12"/>
    <w:rsid w:val="00326DDC"/>
    <w:rsid w:val="00326E88"/>
    <w:rsid w:val="00326F7B"/>
    <w:rsid w:val="0032789B"/>
    <w:rsid w:val="00330128"/>
    <w:rsid w:val="003311E6"/>
    <w:rsid w:val="00331548"/>
    <w:rsid w:val="00332EAD"/>
    <w:rsid w:val="00334EDD"/>
    <w:rsid w:val="003405AE"/>
    <w:rsid w:val="00340CE9"/>
    <w:rsid w:val="003437B7"/>
    <w:rsid w:val="0034428C"/>
    <w:rsid w:val="00345AD4"/>
    <w:rsid w:val="003472D1"/>
    <w:rsid w:val="003510DB"/>
    <w:rsid w:val="00351834"/>
    <w:rsid w:val="003542B3"/>
    <w:rsid w:val="00354F68"/>
    <w:rsid w:val="00356330"/>
    <w:rsid w:val="00367401"/>
    <w:rsid w:val="00370279"/>
    <w:rsid w:val="00371578"/>
    <w:rsid w:val="003738E6"/>
    <w:rsid w:val="003756DF"/>
    <w:rsid w:val="00375CD3"/>
    <w:rsid w:val="003762E9"/>
    <w:rsid w:val="003811C0"/>
    <w:rsid w:val="00384085"/>
    <w:rsid w:val="00384257"/>
    <w:rsid w:val="003852F0"/>
    <w:rsid w:val="00390880"/>
    <w:rsid w:val="003931D5"/>
    <w:rsid w:val="0039361E"/>
    <w:rsid w:val="003937C5"/>
    <w:rsid w:val="00396439"/>
    <w:rsid w:val="00397883"/>
    <w:rsid w:val="003A4249"/>
    <w:rsid w:val="003A72AA"/>
    <w:rsid w:val="003B1357"/>
    <w:rsid w:val="003B5FD7"/>
    <w:rsid w:val="003B6B92"/>
    <w:rsid w:val="003C39C4"/>
    <w:rsid w:val="003C5EB4"/>
    <w:rsid w:val="003C728D"/>
    <w:rsid w:val="003C7A4C"/>
    <w:rsid w:val="003D2107"/>
    <w:rsid w:val="003D2879"/>
    <w:rsid w:val="003D2D3E"/>
    <w:rsid w:val="003D48C3"/>
    <w:rsid w:val="003D783C"/>
    <w:rsid w:val="003E042E"/>
    <w:rsid w:val="003E31A0"/>
    <w:rsid w:val="003E4736"/>
    <w:rsid w:val="003E58CC"/>
    <w:rsid w:val="003E6281"/>
    <w:rsid w:val="003F03D0"/>
    <w:rsid w:val="003F139E"/>
    <w:rsid w:val="003F1AA6"/>
    <w:rsid w:val="003F38D6"/>
    <w:rsid w:val="003F3A53"/>
    <w:rsid w:val="003F48AD"/>
    <w:rsid w:val="003F621D"/>
    <w:rsid w:val="003F7395"/>
    <w:rsid w:val="003F743D"/>
    <w:rsid w:val="003F79EF"/>
    <w:rsid w:val="00402587"/>
    <w:rsid w:val="00403FDD"/>
    <w:rsid w:val="004053BF"/>
    <w:rsid w:val="00406561"/>
    <w:rsid w:val="00410221"/>
    <w:rsid w:val="004140B7"/>
    <w:rsid w:val="004162BD"/>
    <w:rsid w:val="00416AB8"/>
    <w:rsid w:val="00416E3E"/>
    <w:rsid w:val="004262FE"/>
    <w:rsid w:val="0042699C"/>
    <w:rsid w:val="00430360"/>
    <w:rsid w:val="00430D4E"/>
    <w:rsid w:val="00433BFE"/>
    <w:rsid w:val="00435816"/>
    <w:rsid w:val="004370A6"/>
    <w:rsid w:val="0043796C"/>
    <w:rsid w:val="00437A89"/>
    <w:rsid w:val="004421EC"/>
    <w:rsid w:val="0044258E"/>
    <w:rsid w:val="004427EF"/>
    <w:rsid w:val="00442D02"/>
    <w:rsid w:val="00442F27"/>
    <w:rsid w:val="0044407F"/>
    <w:rsid w:val="00444CCE"/>
    <w:rsid w:val="0044500F"/>
    <w:rsid w:val="0044553E"/>
    <w:rsid w:val="00446D1A"/>
    <w:rsid w:val="00446F84"/>
    <w:rsid w:val="0044770F"/>
    <w:rsid w:val="00450A4E"/>
    <w:rsid w:val="00450D6F"/>
    <w:rsid w:val="004529A4"/>
    <w:rsid w:val="00455B8E"/>
    <w:rsid w:val="00456F99"/>
    <w:rsid w:val="00457671"/>
    <w:rsid w:val="004576D9"/>
    <w:rsid w:val="00461B43"/>
    <w:rsid w:val="00464323"/>
    <w:rsid w:val="00464940"/>
    <w:rsid w:val="00464C60"/>
    <w:rsid w:val="00470E99"/>
    <w:rsid w:val="00471C00"/>
    <w:rsid w:val="00473924"/>
    <w:rsid w:val="00474B01"/>
    <w:rsid w:val="00476241"/>
    <w:rsid w:val="00476965"/>
    <w:rsid w:val="00481B23"/>
    <w:rsid w:val="0048224A"/>
    <w:rsid w:val="004831AC"/>
    <w:rsid w:val="004831FD"/>
    <w:rsid w:val="004833E6"/>
    <w:rsid w:val="0048374E"/>
    <w:rsid w:val="00484534"/>
    <w:rsid w:val="00485190"/>
    <w:rsid w:val="00486B3C"/>
    <w:rsid w:val="00490BE4"/>
    <w:rsid w:val="004910BE"/>
    <w:rsid w:val="004925B4"/>
    <w:rsid w:val="00492767"/>
    <w:rsid w:val="004954D9"/>
    <w:rsid w:val="004A4368"/>
    <w:rsid w:val="004A457A"/>
    <w:rsid w:val="004A4BF8"/>
    <w:rsid w:val="004B0C76"/>
    <w:rsid w:val="004B6B2D"/>
    <w:rsid w:val="004B79DA"/>
    <w:rsid w:val="004C224F"/>
    <w:rsid w:val="004C23EF"/>
    <w:rsid w:val="004C24A9"/>
    <w:rsid w:val="004C34AC"/>
    <w:rsid w:val="004C54E1"/>
    <w:rsid w:val="004C7B46"/>
    <w:rsid w:val="004D0B93"/>
    <w:rsid w:val="004D0CA3"/>
    <w:rsid w:val="004D504A"/>
    <w:rsid w:val="004D5C53"/>
    <w:rsid w:val="004D7718"/>
    <w:rsid w:val="004E4F9B"/>
    <w:rsid w:val="004E5A08"/>
    <w:rsid w:val="004E6059"/>
    <w:rsid w:val="004E6E61"/>
    <w:rsid w:val="004F17BD"/>
    <w:rsid w:val="004F1A83"/>
    <w:rsid w:val="004F2CF8"/>
    <w:rsid w:val="004F6F7D"/>
    <w:rsid w:val="004F77B4"/>
    <w:rsid w:val="004F7FF2"/>
    <w:rsid w:val="00500E88"/>
    <w:rsid w:val="00500F4E"/>
    <w:rsid w:val="00501C07"/>
    <w:rsid w:val="00502959"/>
    <w:rsid w:val="0050697B"/>
    <w:rsid w:val="00506C4B"/>
    <w:rsid w:val="005118D0"/>
    <w:rsid w:val="00515FF4"/>
    <w:rsid w:val="00517913"/>
    <w:rsid w:val="00517995"/>
    <w:rsid w:val="005204BB"/>
    <w:rsid w:val="0052530F"/>
    <w:rsid w:val="00527882"/>
    <w:rsid w:val="00530896"/>
    <w:rsid w:val="0053477F"/>
    <w:rsid w:val="00535267"/>
    <w:rsid w:val="00535F45"/>
    <w:rsid w:val="00536E04"/>
    <w:rsid w:val="00537080"/>
    <w:rsid w:val="00537DA2"/>
    <w:rsid w:val="00541E59"/>
    <w:rsid w:val="005450B8"/>
    <w:rsid w:val="00545A15"/>
    <w:rsid w:val="00546C72"/>
    <w:rsid w:val="00547DEE"/>
    <w:rsid w:val="00550C00"/>
    <w:rsid w:val="00552950"/>
    <w:rsid w:val="005574E6"/>
    <w:rsid w:val="00562D9D"/>
    <w:rsid w:val="005644A2"/>
    <w:rsid w:val="00566543"/>
    <w:rsid w:val="00566F0A"/>
    <w:rsid w:val="00566F61"/>
    <w:rsid w:val="0056744F"/>
    <w:rsid w:val="005700CF"/>
    <w:rsid w:val="005707B0"/>
    <w:rsid w:val="005708D8"/>
    <w:rsid w:val="00571A8A"/>
    <w:rsid w:val="00573942"/>
    <w:rsid w:val="00573F78"/>
    <w:rsid w:val="005740EC"/>
    <w:rsid w:val="00576B2F"/>
    <w:rsid w:val="005833D5"/>
    <w:rsid w:val="00583AD1"/>
    <w:rsid w:val="00591A1F"/>
    <w:rsid w:val="00593A88"/>
    <w:rsid w:val="00593F75"/>
    <w:rsid w:val="0059475B"/>
    <w:rsid w:val="00595121"/>
    <w:rsid w:val="00595B3B"/>
    <w:rsid w:val="00597687"/>
    <w:rsid w:val="005A334D"/>
    <w:rsid w:val="005A41AF"/>
    <w:rsid w:val="005B12BC"/>
    <w:rsid w:val="005B15B5"/>
    <w:rsid w:val="005B19B8"/>
    <w:rsid w:val="005B476C"/>
    <w:rsid w:val="005B528E"/>
    <w:rsid w:val="005B57E1"/>
    <w:rsid w:val="005B6EE6"/>
    <w:rsid w:val="005B79B4"/>
    <w:rsid w:val="005C2C10"/>
    <w:rsid w:val="005C33C7"/>
    <w:rsid w:val="005C58B9"/>
    <w:rsid w:val="005C6708"/>
    <w:rsid w:val="005C6DF7"/>
    <w:rsid w:val="005D0D65"/>
    <w:rsid w:val="005D0F8D"/>
    <w:rsid w:val="005D2861"/>
    <w:rsid w:val="005D2C4D"/>
    <w:rsid w:val="005D2CAC"/>
    <w:rsid w:val="005D58C7"/>
    <w:rsid w:val="005D5AD4"/>
    <w:rsid w:val="005D68AB"/>
    <w:rsid w:val="005D7ACD"/>
    <w:rsid w:val="005E15A9"/>
    <w:rsid w:val="005E1814"/>
    <w:rsid w:val="005E26B7"/>
    <w:rsid w:val="005E31A0"/>
    <w:rsid w:val="005E4682"/>
    <w:rsid w:val="005E4A14"/>
    <w:rsid w:val="005E4FDA"/>
    <w:rsid w:val="005F205B"/>
    <w:rsid w:val="005F3FF5"/>
    <w:rsid w:val="005F4BC4"/>
    <w:rsid w:val="005F505B"/>
    <w:rsid w:val="005F539B"/>
    <w:rsid w:val="005F653F"/>
    <w:rsid w:val="005F6F0D"/>
    <w:rsid w:val="005F7106"/>
    <w:rsid w:val="005F79FD"/>
    <w:rsid w:val="00602384"/>
    <w:rsid w:val="006061AB"/>
    <w:rsid w:val="006100F5"/>
    <w:rsid w:val="00611D42"/>
    <w:rsid w:val="006167B0"/>
    <w:rsid w:val="0061761B"/>
    <w:rsid w:val="006178DD"/>
    <w:rsid w:val="00621127"/>
    <w:rsid w:val="00622E3E"/>
    <w:rsid w:val="00622FB9"/>
    <w:rsid w:val="006235B1"/>
    <w:rsid w:val="006246AB"/>
    <w:rsid w:val="006252E3"/>
    <w:rsid w:val="00627027"/>
    <w:rsid w:val="00627788"/>
    <w:rsid w:val="00631542"/>
    <w:rsid w:val="006316DE"/>
    <w:rsid w:val="0063286C"/>
    <w:rsid w:val="006331B3"/>
    <w:rsid w:val="006336B7"/>
    <w:rsid w:val="00634863"/>
    <w:rsid w:val="00634A51"/>
    <w:rsid w:val="00640091"/>
    <w:rsid w:val="00640E9A"/>
    <w:rsid w:val="00643DB6"/>
    <w:rsid w:val="00644DEC"/>
    <w:rsid w:val="006466D3"/>
    <w:rsid w:val="00646DDD"/>
    <w:rsid w:val="00653A55"/>
    <w:rsid w:val="00655F38"/>
    <w:rsid w:val="00656754"/>
    <w:rsid w:val="006609F1"/>
    <w:rsid w:val="00661C40"/>
    <w:rsid w:val="006621E9"/>
    <w:rsid w:val="006626BD"/>
    <w:rsid w:val="00672A96"/>
    <w:rsid w:val="0067476E"/>
    <w:rsid w:val="00676051"/>
    <w:rsid w:val="00676E81"/>
    <w:rsid w:val="006773D7"/>
    <w:rsid w:val="00680094"/>
    <w:rsid w:val="00680E0C"/>
    <w:rsid w:val="00681068"/>
    <w:rsid w:val="0068523D"/>
    <w:rsid w:val="0068552C"/>
    <w:rsid w:val="00686661"/>
    <w:rsid w:val="00691DC0"/>
    <w:rsid w:val="00692B4F"/>
    <w:rsid w:val="0069480F"/>
    <w:rsid w:val="006A14E8"/>
    <w:rsid w:val="006A1676"/>
    <w:rsid w:val="006A1EA5"/>
    <w:rsid w:val="006A2E2E"/>
    <w:rsid w:val="006B1586"/>
    <w:rsid w:val="006B4C0C"/>
    <w:rsid w:val="006B5810"/>
    <w:rsid w:val="006B7B19"/>
    <w:rsid w:val="006C137F"/>
    <w:rsid w:val="006C1705"/>
    <w:rsid w:val="006C67D7"/>
    <w:rsid w:val="006C6E4F"/>
    <w:rsid w:val="006C6EE0"/>
    <w:rsid w:val="006D103C"/>
    <w:rsid w:val="006D36AB"/>
    <w:rsid w:val="006D46A1"/>
    <w:rsid w:val="006D4F05"/>
    <w:rsid w:val="006D67D1"/>
    <w:rsid w:val="006E02B0"/>
    <w:rsid w:val="006E047B"/>
    <w:rsid w:val="006E28F5"/>
    <w:rsid w:val="006E4929"/>
    <w:rsid w:val="006E4C85"/>
    <w:rsid w:val="006E54CD"/>
    <w:rsid w:val="006E75CA"/>
    <w:rsid w:val="006E7915"/>
    <w:rsid w:val="006E7DA4"/>
    <w:rsid w:val="006F31A5"/>
    <w:rsid w:val="006F430B"/>
    <w:rsid w:val="006F6B29"/>
    <w:rsid w:val="006F71BE"/>
    <w:rsid w:val="007006A3"/>
    <w:rsid w:val="007010CB"/>
    <w:rsid w:val="007020CF"/>
    <w:rsid w:val="00704969"/>
    <w:rsid w:val="007059AA"/>
    <w:rsid w:val="00705BB2"/>
    <w:rsid w:val="00706794"/>
    <w:rsid w:val="007075A1"/>
    <w:rsid w:val="007102C9"/>
    <w:rsid w:val="00714A31"/>
    <w:rsid w:val="00715314"/>
    <w:rsid w:val="00716116"/>
    <w:rsid w:val="007163EA"/>
    <w:rsid w:val="00720CCE"/>
    <w:rsid w:val="0072321D"/>
    <w:rsid w:val="00725197"/>
    <w:rsid w:val="00730997"/>
    <w:rsid w:val="0073600B"/>
    <w:rsid w:val="00736E6F"/>
    <w:rsid w:val="0073792F"/>
    <w:rsid w:val="00737A37"/>
    <w:rsid w:val="007405E8"/>
    <w:rsid w:val="007438AB"/>
    <w:rsid w:val="00745FF2"/>
    <w:rsid w:val="007471A8"/>
    <w:rsid w:val="00747216"/>
    <w:rsid w:val="007505BF"/>
    <w:rsid w:val="007510AC"/>
    <w:rsid w:val="00751594"/>
    <w:rsid w:val="00752A1A"/>
    <w:rsid w:val="00752F39"/>
    <w:rsid w:val="00753539"/>
    <w:rsid w:val="00755DE8"/>
    <w:rsid w:val="00760B22"/>
    <w:rsid w:val="00762254"/>
    <w:rsid w:val="00763040"/>
    <w:rsid w:val="007639B9"/>
    <w:rsid w:val="00771F48"/>
    <w:rsid w:val="00773CBD"/>
    <w:rsid w:val="007766F8"/>
    <w:rsid w:val="00777C99"/>
    <w:rsid w:val="00777E59"/>
    <w:rsid w:val="00783B57"/>
    <w:rsid w:val="00785BC7"/>
    <w:rsid w:val="0078609A"/>
    <w:rsid w:val="00786D07"/>
    <w:rsid w:val="007879FA"/>
    <w:rsid w:val="00793EF9"/>
    <w:rsid w:val="00795B9A"/>
    <w:rsid w:val="007A265A"/>
    <w:rsid w:val="007A4B6D"/>
    <w:rsid w:val="007A4E30"/>
    <w:rsid w:val="007A54EC"/>
    <w:rsid w:val="007A5F71"/>
    <w:rsid w:val="007A6502"/>
    <w:rsid w:val="007B1B5D"/>
    <w:rsid w:val="007B4058"/>
    <w:rsid w:val="007C2924"/>
    <w:rsid w:val="007C47A1"/>
    <w:rsid w:val="007D0306"/>
    <w:rsid w:val="007D34AE"/>
    <w:rsid w:val="007D3A1B"/>
    <w:rsid w:val="007D4D95"/>
    <w:rsid w:val="007D508B"/>
    <w:rsid w:val="007E176F"/>
    <w:rsid w:val="007E2630"/>
    <w:rsid w:val="007E26C4"/>
    <w:rsid w:val="007E2793"/>
    <w:rsid w:val="007E51BC"/>
    <w:rsid w:val="007E626A"/>
    <w:rsid w:val="007F0370"/>
    <w:rsid w:val="007F05A1"/>
    <w:rsid w:val="007F5295"/>
    <w:rsid w:val="007F74DA"/>
    <w:rsid w:val="00800AA4"/>
    <w:rsid w:val="00801504"/>
    <w:rsid w:val="00801F9B"/>
    <w:rsid w:val="00803650"/>
    <w:rsid w:val="0080556A"/>
    <w:rsid w:val="0080790B"/>
    <w:rsid w:val="00810A0D"/>
    <w:rsid w:val="008118F1"/>
    <w:rsid w:val="00812FA6"/>
    <w:rsid w:val="00812FA9"/>
    <w:rsid w:val="008144A2"/>
    <w:rsid w:val="008156B7"/>
    <w:rsid w:val="00816A8B"/>
    <w:rsid w:val="00817AB9"/>
    <w:rsid w:val="008230E9"/>
    <w:rsid w:val="00824AB3"/>
    <w:rsid w:val="00825EA3"/>
    <w:rsid w:val="00827D49"/>
    <w:rsid w:val="00830156"/>
    <w:rsid w:val="00832467"/>
    <w:rsid w:val="0083278F"/>
    <w:rsid w:val="008359FA"/>
    <w:rsid w:val="008412E0"/>
    <w:rsid w:val="0084217F"/>
    <w:rsid w:val="00843CE2"/>
    <w:rsid w:val="0084473D"/>
    <w:rsid w:val="00851BD1"/>
    <w:rsid w:val="00852963"/>
    <w:rsid w:val="00855109"/>
    <w:rsid w:val="00856DCE"/>
    <w:rsid w:val="008575CA"/>
    <w:rsid w:val="008621F4"/>
    <w:rsid w:val="0086342A"/>
    <w:rsid w:val="008645FF"/>
    <w:rsid w:val="008679C7"/>
    <w:rsid w:val="00867B0A"/>
    <w:rsid w:val="00870995"/>
    <w:rsid w:val="00872DF5"/>
    <w:rsid w:val="008732A0"/>
    <w:rsid w:val="00873A63"/>
    <w:rsid w:val="00880F0A"/>
    <w:rsid w:val="00883888"/>
    <w:rsid w:val="00885069"/>
    <w:rsid w:val="0088572B"/>
    <w:rsid w:val="0088638F"/>
    <w:rsid w:val="00893F85"/>
    <w:rsid w:val="008955C8"/>
    <w:rsid w:val="008A342E"/>
    <w:rsid w:val="008A3430"/>
    <w:rsid w:val="008A4519"/>
    <w:rsid w:val="008A4DCB"/>
    <w:rsid w:val="008A5817"/>
    <w:rsid w:val="008A6A6E"/>
    <w:rsid w:val="008B0959"/>
    <w:rsid w:val="008B1232"/>
    <w:rsid w:val="008B2D40"/>
    <w:rsid w:val="008B3A90"/>
    <w:rsid w:val="008B5BC0"/>
    <w:rsid w:val="008B643A"/>
    <w:rsid w:val="008B6BE5"/>
    <w:rsid w:val="008B7307"/>
    <w:rsid w:val="008C0125"/>
    <w:rsid w:val="008C1240"/>
    <w:rsid w:val="008C1C18"/>
    <w:rsid w:val="008C1F08"/>
    <w:rsid w:val="008C20D5"/>
    <w:rsid w:val="008C293D"/>
    <w:rsid w:val="008C2D6F"/>
    <w:rsid w:val="008C5779"/>
    <w:rsid w:val="008D0A0D"/>
    <w:rsid w:val="008D17EF"/>
    <w:rsid w:val="008D286B"/>
    <w:rsid w:val="008D2D81"/>
    <w:rsid w:val="008D38CE"/>
    <w:rsid w:val="008D44A5"/>
    <w:rsid w:val="008D4695"/>
    <w:rsid w:val="008D4FD3"/>
    <w:rsid w:val="008D5A52"/>
    <w:rsid w:val="008E0065"/>
    <w:rsid w:val="008E0B58"/>
    <w:rsid w:val="008E13FA"/>
    <w:rsid w:val="008E3BBE"/>
    <w:rsid w:val="008E4D47"/>
    <w:rsid w:val="008E77EC"/>
    <w:rsid w:val="008F300B"/>
    <w:rsid w:val="008F3F8C"/>
    <w:rsid w:val="008F4934"/>
    <w:rsid w:val="008F62CA"/>
    <w:rsid w:val="0090023D"/>
    <w:rsid w:val="00902176"/>
    <w:rsid w:val="00902447"/>
    <w:rsid w:val="00902A90"/>
    <w:rsid w:val="0090389E"/>
    <w:rsid w:val="00903BFF"/>
    <w:rsid w:val="00903D31"/>
    <w:rsid w:val="0090431D"/>
    <w:rsid w:val="00905D67"/>
    <w:rsid w:val="00905E43"/>
    <w:rsid w:val="009078B9"/>
    <w:rsid w:val="00910B58"/>
    <w:rsid w:val="009113BA"/>
    <w:rsid w:val="009127BA"/>
    <w:rsid w:val="00912E7C"/>
    <w:rsid w:val="00914241"/>
    <w:rsid w:val="00914D31"/>
    <w:rsid w:val="0091540F"/>
    <w:rsid w:val="00916264"/>
    <w:rsid w:val="00920682"/>
    <w:rsid w:val="009217AA"/>
    <w:rsid w:val="00922556"/>
    <w:rsid w:val="00922818"/>
    <w:rsid w:val="00923230"/>
    <w:rsid w:val="00923EA9"/>
    <w:rsid w:val="00925842"/>
    <w:rsid w:val="00925964"/>
    <w:rsid w:val="00927C78"/>
    <w:rsid w:val="00930FCA"/>
    <w:rsid w:val="00932B91"/>
    <w:rsid w:val="009358DD"/>
    <w:rsid w:val="009367B5"/>
    <w:rsid w:val="009400D5"/>
    <w:rsid w:val="0095032C"/>
    <w:rsid w:val="0095288B"/>
    <w:rsid w:val="00952D90"/>
    <w:rsid w:val="00954D8D"/>
    <w:rsid w:val="00954E1F"/>
    <w:rsid w:val="009556E6"/>
    <w:rsid w:val="00956D73"/>
    <w:rsid w:val="009574DB"/>
    <w:rsid w:val="009604F7"/>
    <w:rsid w:val="0096158A"/>
    <w:rsid w:val="009626FC"/>
    <w:rsid w:val="00963C82"/>
    <w:rsid w:val="00966603"/>
    <w:rsid w:val="00971641"/>
    <w:rsid w:val="00972018"/>
    <w:rsid w:val="00972D1C"/>
    <w:rsid w:val="009751DF"/>
    <w:rsid w:val="0097653C"/>
    <w:rsid w:val="009769F3"/>
    <w:rsid w:val="009774A1"/>
    <w:rsid w:val="00977C2B"/>
    <w:rsid w:val="00977CB7"/>
    <w:rsid w:val="009812FA"/>
    <w:rsid w:val="009820BE"/>
    <w:rsid w:val="0098404C"/>
    <w:rsid w:val="00985E01"/>
    <w:rsid w:val="009861B8"/>
    <w:rsid w:val="00987777"/>
    <w:rsid w:val="00987951"/>
    <w:rsid w:val="00987A07"/>
    <w:rsid w:val="00987BDB"/>
    <w:rsid w:val="0099233A"/>
    <w:rsid w:val="00995034"/>
    <w:rsid w:val="009951A0"/>
    <w:rsid w:val="0099758B"/>
    <w:rsid w:val="009A2580"/>
    <w:rsid w:val="009A2AB9"/>
    <w:rsid w:val="009A3076"/>
    <w:rsid w:val="009A4258"/>
    <w:rsid w:val="009A63AA"/>
    <w:rsid w:val="009B0FF5"/>
    <w:rsid w:val="009B17D3"/>
    <w:rsid w:val="009B1AD6"/>
    <w:rsid w:val="009B446E"/>
    <w:rsid w:val="009B6393"/>
    <w:rsid w:val="009C0C9D"/>
    <w:rsid w:val="009C1840"/>
    <w:rsid w:val="009C1D3F"/>
    <w:rsid w:val="009C23A5"/>
    <w:rsid w:val="009C5B69"/>
    <w:rsid w:val="009C7CAE"/>
    <w:rsid w:val="009D00BE"/>
    <w:rsid w:val="009D38F2"/>
    <w:rsid w:val="009D6AEA"/>
    <w:rsid w:val="009D73C8"/>
    <w:rsid w:val="009E13BE"/>
    <w:rsid w:val="009E7120"/>
    <w:rsid w:val="009F2FC3"/>
    <w:rsid w:val="009F3E7D"/>
    <w:rsid w:val="009F4D79"/>
    <w:rsid w:val="00A01AE3"/>
    <w:rsid w:val="00A01C10"/>
    <w:rsid w:val="00A05953"/>
    <w:rsid w:val="00A06579"/>
    <w:rsid w:val="00A10B6B"/>
    <w:rsid w:val="00A111A8"/>
    <w:rsid w:val="00A14A85"/>
    <w:rsid w:val="00A15A83"/>
    <w:rsid w:val="00A1732B"/>
    <w:rsid w:val="00A178AE"/>
    <w:rsid w:val="00A208D9"/>
    <w:rsid w:val="00A2788C"/>
    <w:rsid w:val="00A30949"/>
    <w:rsid w:val="00A3193F"/>
    <w:rsid w:val="00A32888"/>
    <w:rsid w:val="00A339E8"/>
    <w:rsid w:val="00A34F95"/>
    <w:rsid w:val="00A367BF"/>
    <w:rsid w:val="00A37C6E"/>
    <w:rsid w:val="00A4354A"/>
    <w:rsid w:val="00A43F2C"/>
    <w:rsid w:val="00A445DC"/>
    <w:rsid w:val="00A47103"/>
    <w:rsid w:val="00A4758E"/>
    <w:rsid w:val="00A50500"/>
    <w:rsid w:val="00A509F3"/>
    <w:rsid w:val="00A53459"/>
    <w:rsid w:val="00A5460E"/>
    <w:rsid w:val="00A56A22"/>
    <w:rsid w:val="00A57800"/>
    <w:rsid w:val="00A60374"/>
    <w:rsid w:val="00A6276F"/>
    <w:rsid w:val="00A63C51"/>
    <w:rsid w:val="00A64A80"/>
    <w:rsid w:val="00A64DE5"/>
    <w:rsid w:val="00A66AE9"/>
    <w:rsid w:val="00A67529"/>
    <w:rsid w:val="00A743C1"/>
    <w:rsid w:val="00A77C4B"/>
    <w:rsid w:val="00A8098D"/>
    <w:rsid w:val="00A84D34"/>
    <w:rsid w:val="00A85F46"/>
    <w:rsid w:val="00A94D8C"/>
    <w:rsid w:val="00AA0BC6"/>
    <w:rsid w:val="00AA52B7"/>
    <w:rsid w:val="00AA6979"/>
    <w:rsid w:val="00AB2BEF"/>
    <w:rsid w:val="00AB3830"/>
    <w:rsid w:val="00AB3B2C"/>
    <w:rsid w:val="00AB776B"/>
    <w:rsid w:val="00AB7C34"/>
    <w:rsid w:val="00AC0234"/>
    <w:rsid w:val="00AC0592"/>
    <w:rsid w:val="00AC1C37"/>
    <w:rsid w:val="00AD1D40"/>
    <w:rsid w:val="00AD391E"/>
    <w:rsid w:val="00AD4247"/>
    <w:rsid w:val="00AE01E9"/>
    <w:rsid w:val="00AE0363"/>
    <w:rsid w:val="00AE115E"/>
    <w:rsid w:val="00AE1369"/>
    <w:rsid w:val="00AE249D"/>
    <w:rsid w:val="00AE25A8"/>
    <w:rsid w:val="00AF13CE"/>
    <w:rsid w:val="00AF2FA4"/>
    <w:rsid w:val="00AF3C47"/>
    <w:rsid w:val="00AF728A"/>
    <w:rsid w:val="00B023B1"/>
    <w:rsid w:val="00B05C7E"/>
    <w:rsid w:val="00B06099"/>
    <w:rsid w:val="00B075CB"/>
    <w:rsid w:val="00B1163A"/>
    <w:rsid w:val="00B13D5C"/>
    <w:rsid w:val="00B14486"/>
    <w:rsid w:val="00B14DEF"/>
    <w:rsid w:val="00B16565"/>
    <w:rsid w:val="00B17A2F"/>
    <w:rsid w:val="00B23F55"/>
    <w:rsid w:val="00B26135"/>
    <w:rsid w:val="00B27058"/>
    <w:rsid w:val="00B27188"/>
    <w:rsid w:val="00B278C9"/>
    <w:rsid w:val="00B3038F"/>
    <w:rsid w:val="00B34307"/>
    <w:rsid w:val="00B344C9"/>
    <w:rsid w:val="00B34BC4"/>
    <w:rsid w:val="00B34E24"/>
    <w:rsid w:val="00B35A61"/>
    <w:rsid w:val="00B36E9B"/>
    <w:rsid w:val="00B400FE"/>
    <w:rsid w:val="00B444FF"/>
    <w:rsid w:val="00B459E9"/>
    <w:rsid w:val="00B45B82"/>
    <w:rsid w:val="00B47A45"/>
    <w:rsid w:val="00B50253"/>
    <w:rsid w:val="00B5464A"/>
    <w:rsid w:val="00B54915"/>
    <w:rsid w:val="00B5650E"/>
    <w:rsid w:val="00B60A19"/>
    <w:rsid w:val="00B610E2"/>
    <w:rsid w:val="00B611CE"/>
    <w:rsid w:val="00B64051"/>
    <w:rsid w:val="00B66291"/>
    <w:rsid w:val="00B66F90"/>
    <w:rsid w:val="00B70036"/>
    <w:rsid w:val="00B71E3A"/>
    <w:rsid w:val="00B7262A"/>
    <w:rsid w:val="00B7304F"/>
    <w:rsid w:val="00B756D9"/>
    <w:rsid w:val="00B81735"/>
    <w:rsid w:val="00B823EE"/>
    <w:rsid w:val="00B845D8"/>
    <w:rsid w:val="00B85EC9"/>
    <w:rsid w:val="00B86508"/>
    <w:rsid w:val="00B8687F"/>
    <w:rsid w:val="00B924EA"/>
    <w:rsid w:val="00B926D9"/>
    <w:rsid w:val="00B95BB4"/>
    <w:rsid w:val="00B965C1"/>
    <w:rsid w:val="00B96965"/>
    <w:rsid w:val="00BA0089"/>
    <w:rsid w:val="00BA1830"/>
    <w:rsid w:val="00BA324B"/>
    <w:rsid w:val="00BA3BD0"/>
    <w:rsid w:val="00BA4CFC"/>
    <w:rsid w:val="00BA7B69"/>
    <w:rsid w:val="00BB1B4A"/>
    <w:rsid w:val="00BB1E27"/>
    <w:rsid w:val="00BB3059"/>
    <w:rsid w:val="00BB3C48"/>
    <w:rsid w:val="00BB4011"/>
    <w:rsid w:val="00BC1705"/>
    <w:rsid w:val="00BC2527"/>
    <w:rsid w:val="00BC2A1F"/>
    <w:rsid w:val="00BC52D6"/>
    <w:rsid w:val="00BC5B99"/>
    <w:rsid w:val="00BC6498"/>
    <w:rsid w:val="00BD1070"/>
    <w:rsid w:val="00BD11B9"/>
    <w:rsid w:val="00BD1B72"/>
    <w:rsid w:val="00BD3EC8"/>
    <w:rsid w:val="00BD5D6E"/>
    <w:rsid w:val="00BD663E"/>
    <w:rsid w:val="00BD7214"/>
    <w:rsid w:val="00BE12BB"/>
    <w:rsid w:val="00BE12CC"/>
    <w:rsid w:val="00BE1659"/>
    <w:rsid w:val="00BE1D1E"/>
    <w:rsid w:val="00BE30F5"/>
    <w:rsid w:val="00BE47D3"/>
    <w:rsid w:val="00BE5EF0"/>
    <w:rsid w:val="00BE6F9A"/>
    <w:rsid w:val="00BF35FC"/>
    <w:rsid w:val="00BF568F"/>
    <w:rsid w:val="00BF5EFF"/>
    <w:rsid w:val="00BF5F27"/>
    <w:rsid w:val="00BF66EC"/>
    <w:rsid w:val="00BF71C9"/>
    <w:rsid w:val="00BF7689"/>
    <w:rsid w:val="00C00F08"/>
    <w:rsid w:val="00C05D36"/>
    <w:rsid w:val="00C06648"/>
    <w:rsid w:val="00C11026"/>
    <w:rsid w:val="00C11FC4"/>
    <w:rsid w:val="00C13613"/>
    <w:rsid w:val="00C13718"/>
    <w:rsid w:val="00C13D80"/>
    <w:rsid w:val="00C15CA4"/>
    <w:rsid w:val="00C16A52"/>
    <w:rsid w:val="00C175DD"/>
    <w:rsid w:val="00C20D06"/>
    <w:rsid w:val="00C24746"/>
    <w:rsid w:val="00C25AD7"/>
    <w:rsid w:val="00C31645"/>
    <w:rsid w:val="00C32C34"/>
    <w:rsid w:val="00C33AAC"/>
    <w:rsid w:val="00C34838"/>
    <w:rsid w:val="00C34B08"/>
    <w:rsid w:val="00C36D73"/>
    <w:rsid w:val="00C418A7"/>
    <w:rsid w:val="00C4300B"/>
    <w:rsid w:val="00C43B7F"/>
    <w:rsid w:val="00C46835"/>
    <w:rsid w:val="00C47E1B"/>
    <w:rsid w:val="00C50824"/>
    <w:rsid w:val="00C50D5A"/>
    <w:rsid w:val="00C51C24"/>
    <w:rsid w:val="00C5503D"/>
    <w:rsid w:val="00C55722"/>
    <w:rsid w:val="00C5583F"/>
    <w:rsid w:val="00C56A81"/>
    <w:rsid w:val="00C62BB0"/>
    <w:rsid w:val="00C653FD"/>
    <w:rsid w:val="00C657AD"/>
    <w:rsid w:val="00C65A26"/>
    <w:rsid w:val="00C66BAB"/>
    <w:rsid w:val="00C673E5"/>
    <w:rsid w:val="00C71D33"/>
    <w:rsid w:val="00C84A70"/>
    <w:rsid w:val="00C84DD7"/>
    <w:rsid w:val="00C872E5"/>
    <w:rsid w:val="00C87833"/>
    <w:rsid w:val="00C90AF5"/>
    <w:rsid w:val="00C91CBF"/>
    <w:rsid w:val="00C91D0A"/>
    <w:rsid w:val="00C94DCC"/>
    <w:rsid w:val="00C960B7"/>
    <w:rsid w:val="00C9646B"/>
    <w:rsid w:val="00C966B6"/>
    <w:rsid w:val="00C96A45"/>
    <w:rsid w:val="00C97273"/>
    <w:rsid w:val="00CA0E26"/>
    <w:rsid w:val="00CA4B25"/>
    <w:rsid w:val="00CA51A9"/>
    <w:rsid w:val="00CA6428"/>
    <w:rsid w:val="00CB0C06"/>
    <w:rsid w:val="00CB2723"/>
    <w:rsid w:val="00CB48FD"/>
    <w:rsid w:val="00CB4B74"/>
    <w:rsid w:val="00CC11FB"/>
    <w:rsid w:val="00CC183C"/>
    <w:rsid w:val="00CC1AB2"/>
    <w:rsid w:val="00CC2D2B"/>
    <w:rsid w:val="00CC3E93"/>
    <w:rsid w:val="00CC6018"/>
    <w:rsid w:val="00CC62FC"/>
    <w:rsid w:val="00CD0512"/>
    <w:rsid w:val="00CD0C52"/>
    <w:rsid w:val="00CD2074"/>
    <w:rsid w:val="00CD28F7"/>
    <w:rsid w:val="00CD2E20"/>
    <w:rsid w:val="00CD2F90"/>
    <w:rsid w:val="00CD6F14"/>
    <w:rsid w:val="00CE532A"/>
    <w:rsid w:val="00CF00C5"/>
    <w:rsid w:val="00CF34CC"/>
    <w:rsid w:val="00CF4C42"/>
    <w:rsid w:val="00D02668"/>
    <w:rsid w:val="00D02BE1"/>
    <w:rsid w:val="00D03024"/>
    <w:rsid w:val="00D06DC8"/>
    <w:rsid w:val="00D11B6B"/>
    <w:rsid w:val="00D13721"/>
    <w:rsid w:val="00D152F0"/>
    <w:rsid w:val="00D15A63"/>
    <w:rsid w:val="00D1613F"/>
    <w:rsid w:val="00D169A6"/>
    <w:rsid w:val="00D16A4A"/>
    <w:rsid w:val="00D1730F"/>
    <w:rsid w:val="00D22476"/>
    <w:rsid w:val="00D23782"/>
    <w:rsid w:val="00D24624"/>
    <w:rsid w:val="00D246D9"/>
    <w:rsid w:val="00D2661D"/>
    <w:rsid w:val="00D26B5D"/>
    <w:rsid w:val="00D3574F"/>
    <w:rsid w:val="00D37326"/>
    <w:rsid w:val="00D401C8"/>
    <w:rsid w:val="00D40E07"/>
    <w:rsid w:val="00D40F6A"/>
    <w:rsid w:val="00D41BFE"/>
    <w:rsid w:val="00D4334C"/>
    <w:rsid w:val="00D44471"/>
    <w:rsid w:val="00D450C3"/>
    <w:rsid w:val="00D45180"/>
    <w:rsid w:val="00D45539"/>
    <w:rsid w:val="00D46AED"/>
    <w:rsid w:val="00D5012C"/>
    <w:rsid w:val="00D5046A"/>
    <w:rsid w:val="00D54CC1"/>
    <w:rsid w:val="00D555FB"/>
    <w:rsid w:val="00D56EC9"/>
    <w:rsid w:val="00D60610"/>
    <w:rsid w:val="00D62258"/>
    <w:rsid w:val="00D62646"/>
    <w:rsid w:val="00D632CF"/>
    <w:rsid w:val="00D63687"/>
    <w:rsid w:val="00D674A9"/>
    <w:rsid w:val="00D703F7"/>
    <w:rsid w:val="00D7158F"/>
    <w:rsid w:val="00D72F2B"/>
    <w:rsid w:val="00D73670"/>
    <w:rsid w:val="00D7575F"/>
    <w:rsid w:val="00D76608"/>
    <w:rsid w:val="00D80D31"/>
    <w:rsid w:val="00D8131F"/>
    <w:rsid w:val="00D85F94"/>
    <w:rsid w:val="00D93F1A"/>
    <w:rsid w:val="00D9523D"/>
    <w:rsid w:val="00DA58AD"/>
    <w:rsid w:val="00DA6111"/>
    <w:rsid w:val="00DA6327"/>
    <w:rsid w:val="00DA65EA"/>
    <w:rsid w:val="00DA7032"/>
    <w:rsid w:val="00DB039A"/>
    <w:rsid w:val="00DB2658"/>
    <w:rsid w:val="00DB30EC"/>
    <w:rsid w:val="00DB337F"/>
    <w:rsid w:val="00DB60C6"/>
    <w:rsid w:val="00DB6154"/>
    <w:rsid w:val="00DB6609"/>
    <w:rsid w:val="00DB6ED2"/>
    <w:rsid w:val="00DB7ADA"/>
    <w:rsid w:val="00DC3D86"/>
    <w:rsid w:val="00DC4A39"/>
    <w:rsid w:val="00DC5050"/>
    <w:rsid w:val="00DC6877"/>
    <w:rsid w:val="00DD0FF0"/>
    <w:rsid w:val="00DD25DA"/>
    <w:rsid w:val="00DD3240"/>
    <w:rsid w:val="00DD4161"/>
    <w:rsid w:val="00DD6C84"/>
    <w:rsid w:val="00DD7929"/>
    <w:rsid w:val="00DF1601"/>
    <w:rsid w:val="00DF23A5"/>
    <w:rsid w:val="00DF2ACE"/>
    <w:rsid w:val="00DF350D"/>
    <w:rsid w:val="00DF6156"/>
    <w:rsid w:val="00E014FF"/>
    <w:rsid w:val="00E02C8A"/>
    <w:rsid w:val="00E034E9"/>
    <w:rsid w:val="00E035F3"/>
    <w:rsid w:val="00E03819"/>
    <w:rsid w:val="00E03BBA"/>
    <w:rsid w:val="00E14B25"/>
    <w:rsid w:val="00E21256"/>
    <w:rsid w:val="00E22C62"/>
    <w:rsid w:val="00E24091"/>
    <w:rsid w:val="00E2607A"/>
    <w:rsid w:val="00E26671"/>
    <w:rsid w:val="00E271E3"/>
    <w:rsid w:val="00E30225"/>
    <w:rsid w:val="00E31B5D"/>
    <w:rsid w:val="00E327EA"/>
    <w:rsid w:val="00E33395"/>
    <w:rsid w:val="00E34191"/>
    <w:rsid w:val="00E34F97"/>
    <w:rsid w:val="00E367C3"/>
    <w:rsid w:val="00E372B8"/>
    <w:rsid w:val="00E375B6"/>
    <w:rsid w:val="00E37676"/>
    <w:rsid w:val="00E4077B"/>
    <w:rsid w:val="00E423E7"/>
    <w:rsid w:val="00E42C55"/>
    <w:rsid w:val="00E44A65"/>
    <w:rsid w:val="00E47A47"/>
    <w:rsid w:val="00E50E80"/>
    <w:rsid w:val="00E544AF"/>
    <w:rsid w:val="00E544E0"/>
    <w:rsid w:val="00E55BAF"/>
    <w:rsid w:val="00E562F6"/>
    <w:rsid w:val="00E614B1"/>
    <w:rsid w:val="00E630F1"/>
    <w:rsid w:val="00E635D8"/>
    <w:rsid w:val="00E642EB"/>
    <w:rsid w:val="00E6511F"/>
    <w:rsid w:val="00E73D80"/>
    <w:rsid w:val="00E74A77"/>
    <w:rsid w:val="00E75633"/>
    <w:rsid w:val="00E76308"/>
    <w:rsid w:val="00E7670A"/>
    <w:rsid w:val="00E805F0"/>
    <w:rsid w:val="00E8311B"/>
    <w:rsid w:val="00E84B26"/>
    <w:rsid w:val="00E85A78"/>
    <w:rsid w:val="00E8674F"/>
    <w:rsid w:val="00E8783D"/>
    <w:rsid w:val="00E90A06"/>
    <w:rsid w:val="00E91691"/>
    <w:rsid w:val="00E92984"/>
    <w:rsid w:val="00E943FB"/>
    <w:rsid w:val="00E9470E"/>
    <w:rsid w:val="00E9524A"/>
    <w:rsid w:val="00E975C3"/>
    <w:rsid w:val="00EA03EC"/>
    <w:rsid w:val="00EA185F"/>
    <w:rsid w:val="00EA1B7B"/>
    <w:rsid w:val="00EA290F"/>
    <w:rsid w:val="00EA342C"/>
    <w:rsid w:val="00EA379E"/>
    <w:rsid w:val="00EA388B"/>
    <w:rsid w:val="00EA5065"/>
    <w:rsid w:val="00EA5B40"/>
    <w:rsid w:val="00EA5CAB"/>
    <w:rsid w:val="00EA7925"/>
    <w:rsid w:val="00EA79CD"/>
    <w:rsid w:val="00EB2C94"/>
    <w:rsid w:val="00EB3CC3"/>
    <w:rsid w:val="00EB504B"/>
    <w:rsid w:val="00EB6B51"/>
    <w:rsid w:val="00EB6EB0"/>
    <w:rsid w:val="00EC1682"/>
    <w:rsid w:val="00EC1788"/>
    <w:rsid w:val="00EC28EE"/>
    <w:rsid w:val="00EC392B"/>
    <w:rsid w:val="00ED073E"/>
    <w:rsid w:val="00ED20A7"/>
    <w:rsid w:val="00ED2EF0"/>
    <w:rsid w:val="00ED3EB5"/>
    <w:rsid w:val="00ED42B8"/>
    <w:rsid w:val="00ED4E61"/>
    <w:rsid w:val="00ED6E0A"/>
    <w:rsid w:val="00ED75B5"/>
    <w:rsid w:val="00EE3605"/>
    <w:rsid w:val="00EE5AE5"/>
    <w:rsid w:val="00EE5EA3"/>
    <w:rsid w:val="00EE6845"/>
    <w:rsid w:val="00EE6EA0"/>
    <w:rsid w:val="00EF4AB6"/>
    <w:rsid w:val="00EF5284"/>
    <w:rsid w:val="00EF5615"/>
    <w:rsid w:val="00EF59F5"/>
    <w:rsid w:val="00EF77AE"/>
    <w:rsid w:val="00EF79CB"/>
    <w:rsid w:val="00EF79D8"/>
    <w:rsid w:val="00F02118"/>
    <w:rsid w:val="00F072DC"/>
    <w:rsid w:val="00F07AAC"/>
    <w:rsid w:val="00F1014C"/>
    <w:rsid w:val="00F12377"/>
    <w:rsid w:val="00F12BC5"/>
    <w:rsid w:val="00F14C79"/>
    <w:rsid w:val="00F15B1F"/>
    <w:rsid w:val="00F168BE"/>
    <w:rsid w:val="00F16A17"/>
    <w:rsid w:val="00F201D7"/>
    <w:rsid w:val="00F20C2A"/>
    <w:rsid w:val="00F23750"/>
    <w:rsid w:val="00F2378B"/>
    <w:rsid w:val="00F2555C"/>
    <w:rsid w:val="00F273EB"/>
    <w:rsid w:val="00F27964"/>
    <w:rsid w:val="00F305F5"/>
    <w:rsid w:val="00F30760"/>
    <w:rsid w:val="00F31244"/>
    <w:rsid w:val="00F313A2"/>
    <w:rsid w:val="00F31AAC"/>
    <w:rsid w:val="00F33E90"/>
    <w:rsid w:val="00F34602"/>
    <w:rsid w:val="00F35497"/>
    <w:rsid w:val="00F358FB"/>
    <w:rsid w:val="00F36522"/>
    <w:rsid w:val="00F406D5"/>
    <w:rsid w:val="00F421A5"/>
    <w:rsid w:val="00F42498"/>
    <w:rsid w:val="00F437A1"/>
    <w:rsid w:val="00F43FFB"/>
    <w:rsid w:val="00F441A1"/>
    <w:rsid w:val="00F46647"/>
    <w:rsid w:val="00F50B08"/>
    <w:rsid w:val="00F51C97"/>
    <w:rsid w:val="00F52519"/>
    <w:rsid w:val="00F52524"/>
    <w:rsid w:val="00F54E55"/>
    <w:rsid w:val="00F56BE7"/>
    <w:rsid w:val="00F60402"/>
    <w:rsid w:val="00F61078"/>
    <w:rsid w:val="00F61723"/>
    <w:rsid w:val="00F6305B"/>
    <w:rsid w:val="00F63619"/>
    <w:rsid w:val="00F65741"/>
    <w:rsid w:val="00F659D1"/>
    <w:rsid w:val="00F65DDD"/>
    <w:rsid w:val="00F65E92"/>
    <w:rsid w:val="00F67F42"/>
    <w:rsid w:val="00F71E8E"/>
    <w:rsid w:val="00F7303D"/>
    <w:rsid w:val="00F741AD"/>
    <w:rsid w:val="00F77367"/>
    <w:rsid w:val="00F81895"/>
    <w:rsid w:val="00F81B22"/>
    <w:rsid w:val="00F81D58"/>
    <w:rsid w:val="00F8285B"/>
    <w:rsid w:val="00F83B46"/>
    <w:rsid w:val="00F85438"/>
    <w:rsid w:val="00F877B9"/>
    <w:rsid w:val="00F919F9"/>
    <w:rsid w:val="00F92506"/>
    <w:rsid w:val="00F93C48"/>
    <w:rsid w:val="00F97112"/>
    <w:rsid w:val="00F9718D"/>
    <w:rsid w:val="00F97B5B"/>
    <w:rsid w:val="00FA0885"/>
    <w:rsid w:val="00FA1F7B"/>
    <w:rsid w:val="00FA537E"/>
    <w:rsid w:val="00FB0310"/>
    <w:rsid w:val="00FB32CF"/>
    <w:rsid w:val="00FB39D9"/>
    <w:rsid w:val="00FB4115"/>
    <w:rsid w:val="00FC3A08"/>
    <w:rsid w:val="00FC492B"/>
    <w:rsid w:val="00FC5020"/>
    <w:rsid w:val="00FC6753"/>
    <w:rsid w:val="00FD03D2"/>
    <w:rsid w:val="00FD2617"/>
    <w:rsid w:val="00FD5DAB"/>
    <w:rsid w:val="00FE0D98"/>
    <w:rsid w:val="00FE1237"/>
    <w:rsid w:val="00FE2965"/>
    <w:rsid w:val="00FE4BB4"/>
    <w:rsid w:val="00FE5703"/>
    <w:rsid w:val="00FE6843"/>
    <w:rsid w:val="00FF32EF"/>
    <w:rsid w:val="00FF3C5A"/>
    <w:rsid w:val="00FF7318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D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CE"/>
    <w:pPr>
      <w:spacing w:after="0" w:line="240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D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CE"/>
  </w:style>
  <w:style w:type="paragraph" w:styleId="Footer">
    <w:name w:val="footer"/>
    <w:basedOn w:val="Normal"/>
    <w:link w:val="FooterChar"/>
    <w:uiPriority w:val="99"/>
    <w:unhideWhenUsed/>
    <w:rsid w:val="008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CE"/>
    <w:pPr>
      <w:spacing w:after="0" w:line="240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D3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CE"/>
  </w:style>
  <w:style w:type="paragraph" w:styleId="Footer">
    <w:name w:val="footer"/>
    <w:basedOn w:val="Normal"/>
    <w:link w:val="FooterChar"/>
    <w:uiPriority w:val="99"/>
    <w:unhideWhenUsed/>
    <w:rsid w:val="008D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Rocha</dc:creator>
  <cp:keywords/>
  <dc:description/>
  <cp:lastModifiedBy>Connor Johnson</cp:lastModifiedBy>
  <cp:revision>2</cp:revision>
  <dcterms:created xsi:type="dcterms:W3CDTF">2015-03-26T23:59:00Z</dcterms:created>
  <dcterms:modified xsi:type="dcterms:W3CDTF">2015-03-26T23:59:00Z</dcterms:modified>
</cp:coreProperties>
</file>